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59" w:rsidRPr="00180BAF" w:rsidRDefault="009255CA" w:rsidP="00EA2659">
      <w:pPr>
        <w:pStyle w:val="a4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838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ит потрул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56644" w:rsidRPr="00180BAF" w:rsidRDefault="00856644" w:rsidP="00EA265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BA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856644" w:rsidRPr="00180BAF" w:rsidRDefault="00856644" w:rsidP="00EA2659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BAF">
        <w:rPr>
          <w:rFonts w:ascii="Times New Roman" w:hAnsi="Times New Roman" w:cs="Times New Roman"/>
          <w:sz w:val="24"/>
          <w:szCs w:val="24"/>
        </w:rPr>
        <w:t xml:space="preserve">Настоящее Положение и все изменения и дополнения к нему принимаются </w:t>
      </w:r>
      <w:r w:rsidR="00180BAF" w:rsidRPr="00180BAF">
        <w:rPr>
          <w:rFonts w:ascii="Times New Roman" w:hAnsi="Times New Roman" w:cs="Times New Roman"/>
          <w:sz w:val="24"/>
          <w:szCs w:val="24"/>
        </w:rPr>
        <w:t>на педагогическом совете с учетом мнения Совета</w:t>
      </w:r>
      <w:r w:rsidRPr="00180BAF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80BAF" w:rsidRPr="00180BAF">
        <w:rPr>
          <w:rFonts w:ascii="Times New Roman" w:hAnsi="Times New Roman" w:cs="Times New Roman"/>
          <w:sz w:val="24"/>
          <w:szCs w:val="24"/>
        </w:rPr>
        <w:t>, общешкольного родительского комитета</w:t>
      </w:r>
      <w:r w:rsidRPr="00180BAF">
        <w:rPr>
          <w:rFonts w:ascii="Times New Roman" w:hAnsi="Times New Roman" w:cs="Times New Roman"/>
          <w:sz w:val="24"/>
          <w:szCs w:val="24"/>
        </w:rPr>
        <w:t xml:space="preserve"> в соответствии с их компетенцией, и утверждаются приказом директора школы.</w:t>
      </w:r>
    </w:p>
    <w:p w:rsidR="00856644" w:rsidRPr="00180BAF" w:rsidRDefault="00856644" w:rsidP="00EA2659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BAF">
        <w:rPr>
          <w:rFonts w:ascii="Times New Roman" w:hAnsi="Times New Roman" w:cs="Times New Roman"/>
          <w:sz w:val="24"/>
          <w:szCs w:val="24"/>
        </w:rPr>
        <w:lastRenderedPageBreak/>
        <w:t>Все вопросы, не урегулированные настоящим Положением, регулируются законодательством Российской Федерации, законодательством Республики Татарстан</w:t>
      </w:r>
      <w:r w:rsidR="006942A2" w:rsidRPr="00180BAF">
        <w:rPr>
          <w:rFonts w:ascii="Times New Roman" w:hAnsi="Times New Roman" w:cs="Times New Roman"/>
          <w:sz w:val="24"/>
          <w:szCs w:val="24"/>
        </w:rPr>
        <w:t xml:space="preserve"> иными правовыми актами.</w:t>
      </w:r>
    </w:p>
    <w:p w:rsidR="00856644" w:rsidRPr="00180BAF" w:rsidRDefault="00856644" w:rsidP="00EA2659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BAF">
        <w:rPr>
          <w:rFonts w:ascii="Times New Roman" w:hAnsi="Times New Roman" w:cs="Times New Roman"/>
          <w:sz w:val="24"/>
          <w:szCs w:val="24"/>
        </w:rPr>
        <w:t>Срок действия настоящего положения не ограничен.</w:t>
      </w:r>
    </w:p>
    <w:p w:rsidR="00BC57E9" w:rsidRPr="00180BAF" w:rsidRDefault="00BC57E9" w:rsidP="00EA2659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000" w:rsidRPr="00180BAF" w:rsidRDefault="00883000" w:rsidP="00EA26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000" w:rsidRPr="00180BAF" w:rsidRDefault="00883000" w:rsidP="00EA26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000" w:rsidRPr="00180BAF" w:rsidRDefault="00883000" w:rsidP="00EA26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BAF" w:rsidRPr="00180BAF" w:rsidRDefault="00180B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80BAF" w:rsidRPr="0018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9396F"/>
    <w:multiLevelType w:val="multilevel"/>
    <w:tmpl w:val="908E25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00"/>
    <w:rsid w:val="00180BAF"/>
    <w:rsid w:val="006942A2"/>
    <w:rsid w:val="00856644"/>
    <w:rsid w:val="00883000"/>
    <w:rsid w:val="009255CA"/>
    <w:rsid w:val="00B2402A"/>
    <w:rsid w:val="00BC57E9"/>
    <w:rsid w:val="00EA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000"/>
    <w:pPr>
      <w:ind w:left="720"/>
      <w:contextualSpacing/>
    </w:pPr>
  </w:style>
  <w:style w:type="paragraph" w:styleId="a5">
    <w:name w:val="No Spacing"/>
    <w:uiPriority w:val="1"/>
    <w:qFormat/>
    <w:rsid w:val="00180B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000"/>
    <w:pPr>
      <w:ind w:left="720"/>
      <w:contextualSpacing/>
    </w:pPr>
  </w:style>
  <w:style w:type="paragraph" w:styleId="a5">
    <w:name w:val="No Spacing"/>
    <w:uiPriority w:val="1"/>
    <w:qFormat/>
    <w:rsid w:val="00180B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6553">
          <w:marLeft w:val="-1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школа24</dc:creator>
  <cp:lastModifiedBy>Admin</cp:lastModifiedBy>
  <cp:revision>6</cp:revision>
  <cp:lastPrinted>2018-05-10T13:24:00Z</cp:lastPrinted>
  <dcterms:created xsi:type="dcterms:W3CDTF">2018-04-24T07:45:00Z</dcterms:created>
  <dcterms:modified xsi:type="dcterms:W3CDTF">2018-05-14T11:20:00Z</dcterms:modified>
</cp:coreProperties>
</file>